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C4B19" w14:textId="77777777" w:rsidR="00D14C2A" w:rsidRDefault="00D14C2A" w:rsidP="00F22EA1">
      <w:pPr>
        <w:pStyle w:val="Heading2"/>
      </w:pPr>
    </w:p>
    <w:p w14:paraId="0CB69A8A" w14:textId="5E5A284B" w:rsidR="000574B7" w:rsidRDefault="00D14C2A" w:rsidP="00F22EA1">
      <w:pPr>
        <w:pStyle w:val="Heading2"/>
      </w:pPr>
      <w:r>
        <w:t xml:space="preserve">Economics “Theme” </w:t>
      </w:r>
      <w:proofErr w:type="spellStart"/>
      <w:r w:rsidR="00F22EA1">
        <w:t>OpenScholar</w:t>
      </w:r>
      <w:proofErr w:type="spellEnd"/>
      <w:r w:rsidR="00F22EA1">
        <w:t xml:space="preserve"> Site</w:t>
      </w:r>
      <w:r>
        <w:t>s for Graduate Students</w:t>
      </w:r>
    </w:p>
    <w:p w14:paraId="3E43FE6C" w14:textId="77777777" w:rsidR="008A4FF0" w:rsidRDefault="008A4FF0" w:rsidP="008A4FF0"/>
    <w:p w14:paraId="3EFB3C1A" w14:textId="39DB7C4A" w:rsidR="00D14C2A" w:rsidRDefault="00D14C2A" w:rsidP="008A4FF0">
      <w:r>
        <w:t xml:space="preserve">This purpose of this document is to help Economics Department graduate students create “standard” econ </w:t>
      </w:r>
      <w:proofErr w:type="spellStart"/>
      <w:r>
        <w:t>OpenScholar</w:t>
      </w:r>
      <w:proofErr w:type="spellEnd"/>
      <w:r>
        <w:t xml:space="preserve"> sites. An example of</w:t>
      </w:r>
      <w:r w:rsidR="005C6233">
        <w:t xml:space="preserve"> how this standard looks is here</w:t>
      </w:r>
      <w:r>
        <w:t>:</w:t>
      </w:r>
    </w:p>
    <w:p w14:paraId="5A176C4D" w14:textId="77777777" w:rsidR="00D14C2A" w:rsidRDefault="00D14C2A" w:rsidP="008A4FF0"/>
    <w:p w14:paraId="2E77AD9D" w14:textId="58180139" w:rsidR="00D14C2A" w:rsidRDefault="007F0AFF" w:rsidP="008A4FF0">
      <w:hyperlink r:id="rId7" w:history="1">
        <w:r w:rsidR="005C6233" w:rsidRPr="001576EE">
          <w:rPr>
            <w:rStyle w:val="Hyperlink"/>
          </w:rPr>
          <w:t>http://scholar.harvard.edu/jmollers</w:t>
        </w:r>
      </w:hyperlink>
      <w:r w:rsidR="005C6233">
        <w:t xml:space="preserve"> </w:t>
      </w:r>
    </w:p>
    <w:p w14:paraId="473D8C68" w14:textId="77777777" w:rsidR="00D14C2A" w:rsidRDefault="00D14C2A" w:rsidP="008A4FF0"/>
    <w:p w14:paraId="14D96160" w14:textId="44ED8C1D" w:rsidR="005C6233" w:rsidRDefault="005C6233" w:rsidP="008A4FF0">
      <w:r>
        <w:t xml:space="preserve">If at any point, you need help with </w:t>
      </w:r>
      <w:proofErr w:type="spellStart"/>
      <w:r>
        <w:t>OpenScholar</w:t>
      </w:r>
      <w:proofErr w:type="spellEnd"/>
      <w:r>
        <w:t xml:space="preserve"> sites,</w:t>
      </w:r>
      <w:r w:rsidR="0020189A">
        <w:t xml:space="preserve"> please feel free to contact </w:t>
      </w:r>
      <w:r>
        <w:t xml:space="preserve">user support: </w:t>
      </w:r>
    </w:p>
    <w:p w14:paraId="57E2F890" w14:textId="77777777" w:rsidR="005C6233" w:rsidRDefault="005C6233" w:rsidP="008A4FF0"/>
    <w:p w14:paraId="3AE791AD" w14:textId="511F287D" w:rsidR="005C6233" w:rsidRDefault="005C6233" w:rsidP="005C6233">
      <w:r>
        <w:tab/>
      </w:r>
      <w:hyperlink r:id="rId8" w:history="1">
        <w:r w:rsidR="009932B3" w:rsidRPr="0081723C">
          <w:rPr>
            <w:rStyle w:val="Hyperlink"/>
          </w:rPr>
          <w:t>ithelp@harvard.edu</w:t>
        </w:r>
      </w:hyperlink>
    </w:p>
    <w:p w14:paraId="67DD6802" w14:textId="77777777" w:rsidR="009932B3" w:rsidRDefault="009932B3" w:rsidP="005C6233"/>
    <w:p w14:paraId="32BF8E7D" w14:textId="77777777" w:rsidR="009932B3" w:rsidRDefault="009932B3" w:rsidP="009932B3">
      <w:r>
        <w:t>If you need additional help, please don’t hesitate to contact me at pbrown@harvard.edu</w:t>
      </w:r>
    </w:p>
    <w:p w14:paraId="336131C8" w14:textId="77777777" w:rsidR="009932B3" w:rsidRPr="00D14C2A" w:rsidRDefault="009932B3" w:rsidP="005C6233"/>
    <w:p w14:paraId="046B6F0A" w14:textId="77777777" w:rsidR="00D14C2A" w:rsidRDefault="00D14C2A" w:rsidP="00D14C2A">
      <w:pPr>
        <w:pStyle w:val="Heading2"/>
      </w:pPr>
      <w:r>
        <w:t xml:space="preserve">First, Create Your </w:t>
      </w:r>
      <w:proofErr w:type="spellStart"/>
      <w:r>
        <w:t>OpenScholar</w:t>
      </w:r>
      <w:proofErr w:type="spellEnd"/>
      <w:r>
        <w:t xml:space="preserve"> Site</w:t>
      </w:r>
    </w:p>
    <w:p w14:paraId="54FCE1B3" w14:textId="77777777" w:rsidR="00D14C2A" w:rsidRDefault="00D14C2A" w:rsidP="008A4FF0"/>
    <w:p w14:paraId="65A0BF5C" w14:textId="2976709D" w:rsidR="00F22EA1" w:rsidRDefault="00D14C2A" w:rsidP="008A4FF0">
      <w:r>
        <w:t>B</w:t>
      </w:r>
      <w:r w:rsidR="001C08DE">
        <w:t xml:space="preserve">rowse to </w:t>
      </w:r>
      <w:hyperlink r:id="rId9" w:history="1">
        <w:r w:rsidR="001C08DE" w:rsidRPr="00C2216B">
          <w:rPr>
            <w:rStyle w:val="Hyperlink"/>
          </w:rPr>
          <w:t>http://scholar.harvard.edu/site/register</w:t>
        </w:r>
      </w:hyperlink>
      <w:r w:rsidR="001C08DE">
        <w:t xml:space="preserve">, log in with your PIN, and fill out the form. </w:t>
      </w:r>
    </w:p>
    <w:p w14:paraId="06EDA35C" w14:textId="77777777" w:rsidR="00F22EA1" w:rsidRDefault="00F22EA1" w:rsidP="008A4FF0"/>
    <w:p w14:paraId="07427E98" w14:textId="2A8285D3" w:rsidR="002B00A8" w:rsidRDefault="002B00A8" w:rsidP="008A4FF0">
      <w:bookmarkStart w:id="0" w:name="Image1"/>
    </w:p>
    <w:bookmarkEnd w:id="0"/>
    <w:p w14:paraId="360A342D" w14:textId="6A82E4D4" w:rsidR="00527F6C" w:rsidRDefault="00D371C7">
      <w:r>
        <w:rPr>
          <w:noProof/>
        </w:rPr>
        <w:drawing>
          <wp:inline distT="0" distB="0" distL="0" distR="0" wp14:anchorId="3A91928D" wp14:editId="62916192">
            <wp:extent cx="5486400" cy="2414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sit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17A5" w14:textId="77777777" w:rsidR="00D371C7" w:rsidRDefault="00D371C7"/>
    <w:p w14:paraId="6481E3BB" w14:textId="77777777" w:rsidR="00F22EA1" w:rsidRDefault="00F22EA1"/>
    <w:p w14:paraId="660A5E1D" w14:textId="77777777" w:rsidR="00F22EA1" w:rsidRDefault="00F22EA1"/>
    <w:p w14:paraId="6BE5E7CA" w14:textId="10E8A7F8" w:rsidR="00BA6F09" w:rsidRDefault="009932B3" w:rsidP="00BA6F09">
      <w:bookmarkStart w:id="1" w:name="Image2"/>
      <w:r>
        <w:t xml:space="preserve">(These site-creation pages might look a </w:t>
      </w:r>
      <w:r w:rsidR="008D3296">
        <w:t xml:space="preserve">little different from when </w:t>
      </w:r>
      <w:r>
        <w:t xml:space="preserve">I created my site, but the procedure for doing this should be similar.) </w:t>
      </w:r>
      <w:r w:rsidR="00BA6F09">
        <w:t>If you choose to make your site private while you are creating it, remember to make it public again when the site is ready.</w:t>
      </w:r>
    </w:p>
    <w:p w14:paraId="07E1453F" w14:textId="77777777" w:rsidR="008D3296" w:rsidRDefault="008D3296" w:rsidP="008D3296">
      <w:r>
        <w:lastRenderedPageBreak/>
        <w:t xml:space="preserve">Now you may log in by clicking </w:t>
      </w:r>
      <w:r w:rsidRPr="00EE7EE2">
        <w:rPr>
          <w:rStyle w:val="Heading2Char"/>
        </w:rPr>
        <w:t>Go there now.</w:t>
      </w:r>
    </w:p>
    <w:bookmarkEnd w:id="1"/>
    <w:p w14:paraId="25D7D636" w14:textId="77777777" w:rsidR="00BA6F09" w:rsidRDefault="00BA6F09">
      <w:pPr>
        <w:rPr>
          <w:noProof/>
        </w:rPr>
      </w:pPr>
    </w:p>
    <w:p w14:paraId="6441A2DE" w14:textId="77777777" w:rsidR="00BA6F09" w:rsidRDefault="00BA6F09">
      <w:pPr>
        <w:rPr>
          <w:noProof/>
        </w:rPr>
      </w:pPr>
    </w:p>
    <w:p w14:paraId="3AED0D94" w14:textId="206F70B6" w:rsidR="00D371C7" w:rsidRDefault="00D371C7">
      <w:r>
        <w:rPr>
          <w:noProof/>
        </w:rPr>
        <w:drawing>
          <wp:inline distT="0" distB="0" distL="0" distR="0" wp14:anchorId="6E43BC9F" wp14:editId="476EFD72">
            <wp:extent cx="5486400" cy="3208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sit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DF13" w14:textId="77777777" w:rsidR="00D371C7" w:rsidRDefault="00D371C7"/>
    <w:p w14:paraId="78945156" w14:textId="77777777" w:rsidR="00F22EA1" w:rsidRDefault="00F22EA1"/>
    <w:p w14:paraId="71FA1A09" w14:textId="77777777" w:rsidR="00F22EA1" w:rsidRDefault="00F22EA1" w:rsidP="00F22EA1">
      <w:pPr>
        <w:pStyle w:val="Heading2"/>
      </w:pPr>
      <w:bookmarkStart w:id="2" w:name="Image3"/>
      <w:r>
        <w:t>Change theme to Classic</w:t>
      </w:r>
    </w:p>
    <w:p w14:paraId="3FCB01AA" w14:textId="77777777" w:rsidR="00D14C2A" w:rsidRPr="00D14C2A" w:rsidRDefault="00D14C2A" w:rsidP="00D14C2A"/>
    <w:p w14:paraId="22C5C33B" w14:textId="0613E871" w:rsidR="00F22EA1" w:rsidRDefault="00EE7EE2" w:rsidP="00F22EA1">
      <w:r>
        <w:t>After logging in, c</w:t>
      </w:r>
      <w:r w:rsidR="00F22EA1">
        <w:t>hoose APPEARANCE</w:t>
      </w:r>
    </w:p>
    <w:p w14:paraId="542386E0" w14:textId="77777777" w:rsidR="00F22EA1" w:rsidRDefault="00F22EA1"/>
    <w:p w14:paraId="306421C0" w14:textId="4286F078" w:rsidR="002B00A8" w:rsidRDefault="002B00A8"/>
    <w:bookmarkEnd w:id="2"/>
    <w:p w14:paraId="31639B85" w14:textId="44C8BF52" w:rsidR="00D371C7" w:rsidRDefault="00D371C7">
      <w:r>
        <w:rPr>
          <w:noProof/>
        </w:rPr>
        <w:drawing>
          <wp:inline distT="0" distB="0" distL="0" distR="0" wp14:anchorId="64609157" wp14:editId="7E1CB258">
            <wp:extent cx="3773521" cy="1284046"/>
            <wp:effectExtent l="0" t="0" r="1143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arance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860" cy="12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E12C" w14:textId="77777777" w:rsidR="00F22EA1" w:rsidRDefault="00F22EA1"/>
    <w:p w14:paraId="3FD727A1" w14:textId="77777777" w:rsidR="00F22EA1" w:rsidRDefault="00F22EA1"/>
    <w:p w14:paraId="6A0BAD4C" w14:textId="77777777" w:rsidR="00D14C2A" w:rsidRDefault="00D14C2A"/>
    <w:p w14:paraId="5D0434F1" w14:textId="77777777" w:rsidR="00D14C2A" w:rsidRDefault="00D14C2A"/>
    <w:p w14:paraId="056FF6D1" w14:textId="77777777" w:rsidR="00D14C2A" w:rsidRDefault="00D14C2A"/>
    <w:p w14:paraId="335C6DAB" w14:textId="77777777" w:rsidR="00D14C2A" w:rsidRDefault="00D14C2A"/>
    <w:p w14:paraId="7BE8065E" w14:textId="77777777" w:rsidR="00D14C2A" w:rsidRDefault="00D14C2A"/>
    <w:p w14:paraId="0F494EC5" w14:textId="77777777" w:rsidR="00D14C2A" w:rsidRDefault="00D14C2A"/>
    <w:p w14:paraId="682A3B5B" w14:textId="77777777" w:rsidR="008D3296" w:rsidRDefault="008D3296" w:rsidP="00F22EA1"/>
    <w:p w14:paraId="3C1832BD" w14:textId="5B28F5DB" w:rsidR="00F22EA1" w:rsidRDefault="00EE7EE2" w:rsidP="00F22EA1">
      <w:r>
        <w:lastRenderedPageBreak/>
        <w:t xml:space="preserve">Select </w:t>
      </w:r>
      <w:r w:rsidR="00F22EA1">
        <w:t>HWPI Classic Theme</w:t>
      </w:r>
      <w:r w:rsidR="00EB6FE3">
        <w:t>. You may have to look around on this page to find the HWPI Classic Theme.</w:t>
      </w:r>
      <w:r w:rsidR="0003176C">
        <w:t xml:space="preserve"> </w:t>
      </w:r>
    </w:p>
    <w:p w14:paraId="59C54CE8" w14:textId="075F620B" w:rsidR="000574B7" w:rsidRDefault="000574B7"/>
    <w:p w14:paraId="58B13B6B" w14:textId="77777777" w:rsidR="00D371C7" w:rsidRDefault="00D371C7"/>
    <w:p w14:paraId="307B22AB" w14:textId="151D6029" w:rsidR="002B00A8" w:rsidRDefault="002B00A8">
      <w:bookmarkStart w:id="3" w:name="Image4"/>
    </w:p>
    <w:bookmarkEnd w:id="3"/>
    <w:p w14:paraId="012433AE" w14:textId="2E23064B" w:rsidR="00D371C7" w:rsidRDefault="000878FD">
      <w:pPr>
        <w:rPr>
          <w:noProof/>
        </w:rPr>
      </w:pPr>
      <w:r>
        <w:rPr>
          <w:noProof/>
        </w:rPr>
        <w:drawing>
          <wp:inline distT="0" distB="0" distL="0" distR="0" wp14:anchorId="10B52C96" wp14:editId="0A5852BB">
            <wp:extent cx="5486400" cy="31159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cThe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FC22" w14:textId="77777777" w:rsidR="000878FD" w:rsidRDefault="000878FD"/>
    <w:p w14:paraId="3D544703" w14:textId="77777777" w:rsidR="00D371C7" w:rsidRDefault="00D371C7"/>
    <w:p w14:paraId="4DC4085B" w14:textId="77777777" w:rsidR="00BF05C6" w:rsidRDefault="00BF05C6">
      <w:bookmarkStart w:id="4" w:name="Image5"/>
    </w:p>
    <w:p w14:paraId="019C3C11" w14:textId="1D80317D" w:rsidR="002B00A8" w:rsidRDefault="0020189A">
      <w:r>
        <w:t>For F</w:t>
      </w:r>
      <w:r w:rsidR="00D72C09">
        <w:t xml:space="preserve">lavor, </w:t>
      </w:r>
      <w:r w:rsidR="00EB6FE3">
        <w:t xml:space="preserve">select the default, which is “Conservative.” </w:t>
      </w:r>
      <w:r w:rsidR="00F22EA1">
        <w:t xml:space="preserve">Remember to click </w:t>
      </w:r>
      <w:r w:rsidR="009932B3">
        <w:rPr>
          <w:b/>
        </w:rPr>
        <w:t xml:space="preserve">SAVE </w:t>
      </w:r>
      <w:r w:rsidR="009932B3" w:rsidRPr="009932B3">
        <w:rPr>
          <w:b/>
        </w:rPr>
        <w:t>CONFIGURATION</w:t>
      </w:r>
      <w:r w:rsidR="00EE7EE2">
        <w:t xml:space="preserve"> at the </w:t>
      </w:r>
      <w:r w:rsidR="0003176C">
        <w:t>bottom of the page.</w:t>
      </w:r>
    </w:p>
    <w:p w14:paraId="591DA03A" w14:textId="77777777" w:rsidR="000878FD" w:rsidRDefault="000878FD" w:rsidP="00F22EA1">
      <w:pPr>
        <w:pStyle w:val="Heading2"/>
      </w:pPr>
    </w:p>
    <w:p w14:paraId="53B72100" w14:textId="7672ECB7" w:rsidR="00F22EA1" w:rsidRDefault="00EE7EE2" w:rsidP="00F22EA1">
      <w:pPr>
        <w:pStyle w:val="Heading2"/>
      </w:pPr>
      <w:r>
        <w:t xml:space="preserve">Apply </w:t>
      </w:r>
      <w:r w:rsidR="00F22EA1">
        <w:t>S</w:t>
      </w:r>
      <w:r w:rsidR="00D14C2A">
        <w:t xml:space="preserve">tandard Econ Settings </w:t>
      </w:r>
    </w:p>
    <w:p w14:paraId="36391617" w14:textId="77777777" w:rsidR="00D72C09" w:rsidRDefault="00D72C09" w:rsidP="00D72C09"/>
    <w:p w14:paraId="3379D57E" w14:textId="29EED8BE" w:rsidR="00F22EA1" w:rsidRDefault="00D72C09" w:rsidP="00F22EA1">
      <w:r>
        <w:t>Now go back to the black tool bar across the top and c</w:t>
      </w:r>
      <w:r w:rsidR="00F22EA1">
        <w:t xml:space="preserve">hoose BUILD </w:t>
      </w:r>
      <w:r w:rsidR="00F22EA1">
        <w:sym w:font="Wingdings" w:char="F0E0"/>
      </w:r>
      <w:r w:rsidR="00F22EA1">
        <w:t xml:space="preserve"> LAYOUT</w:t>
      </w:r>
    </w:p>
    <w:p w14:paraId="10562431" w14:textId="730DBCDA" w:rsidR="00F22EA1" w:rsidRDefault="00F22EA1"/>
    <w:bookmarkEnd w:id="4"/>
    <w:p w14:paraId="65352304" w14:textId="4076448F" w:rsidR="00D371C7" w:rsidRDefault="00D371C7">
      <w:r>
        <w:rPr>
          <w:noProof/>
        </w:rPr>
        <w:drawing>
          <wp:inline distT="0" distB="0" distL="0" distR="0" wp14:anchorId="14310143" wp14:editId="7018D558">
            <wp:extent cx="5486400" cy="15621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layout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3A84" w14:textId="45689DE9" w:rsidR="00F22EA1" w:rsidRDefault="00F22EA1" w:rsidP="00F22EA1">
      <w:pPr>
        <w:pStyle w:val="Heading3"/>
      </w:pPr>
    </w:p>
    <w:p w14:paraId="7FA4CF21" w14:textId="77777777" w:rsidR="005C6233" w:rsidRDefault="005C6233" w:rsidP="00F22EA1"/>
    <w:p w14:paraId="2F181E5B" w14:textId="22170AE1" w:rsidR="000603D2" w:rsidRDefault="00DE49F6" w:rsidP="00F22EA1">
      <w:r>
        <w:lastRenderedPageBreak/>
        <w:t>Under Layout/Site Selection, select A</w:t>
      </w:r>
      <w:r w:rsidR="000603D2">
        <w:t>ll Sections</w:t>
      </w:r>
    </w:p>
    <w:p w14:paraId="162CC6C5" w14:textId="019ED118" w:rsidR="00F22EA1" w:rsidRDefault="000603D2" w:rsidP="00F22EA1">
      <w:r>
        <w:t xml:space="preserve"> </w:t>
      </w:r>
    </w:p>
    <w:p w14:paraId="70AB2D81" w14:textId="77777777" w:rsidR="005C6233" w:rsidRDefault="005C6233"/>
    <w:p w14:paraId="1A127B2F" w14:textId="3A0C9194" w:rsidR="00D371C7" w:rsidRDefault="005B462B">
      <w:r>
        <w:rPr>
          <w:noProof/>
        </w:rPr>
        <w:drawing>
          <wp:inline distT="0" distB="0" distL="0" distR="0" wp14:anchorId="0F39AACB" wp14:editId="271AD011">
            <wp:extent cx="5486400" cy="2258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section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0F13" w14:textId="5E4A15EA" w:rsidR="00D371C7" w:rsidRDefault="00D371C7">
      <w:bookmarkStart w:id="5" w:name="Image6"/>
    </w:p>
    <w:bookmarkEnd w:id="5"/>
    <w:p w14:paraId="3E1B464F" w14:textId="3E347B97" w:rsidR="000878FD" w:rsidRDefault="000878FD" w:rsidP="000878FD">
      <w:pPr>
        <w:pStyle w:val="Heading2"/>
      </w:pPr>
      <w:r>
        <w:t>Edit Site Info</w:t>
      </w:r>
    </w:p>
    <w:p w14:paraId="37652475" w14:textId="77777777" w:rsidR="000878FD" w:rsidRDefault="000878FD" w:rsidP="000603D2"/>
    <w:p w14:paraId="4F3E90BC" w14:textId="183DD37D" w:rsidR="000603D2" w:rsidRDefault="00DE49F6" w:rsidP="000603D2">
      <w:r>
        <w:t>In the</w:t>
      </w:r>
      <w:r w:rsidR="0003176C">
        <w:t xml:space="preserve"> layout for All Sections, </w:t>
      </w:r>
      <w:r>
        <w:t xml:space="preserve">the SITE INFO widget </w:t>
      </w:r>
      <w:r w:rsidR="0003176C">
        <w:t xml:space="preserve">should be left </w:t>
      </w:r>
      <w:r>
        <w:t xml:space="preserve">in the </w:t>
      </w:r>
      <w:r w:rsidR="000603D2">
        <w:t>center top</w:t>
      </w:r>
      <w:r>
        <w:t xml:space="preserve"> frame.</w:t>
      </w:r>
    </w:p>
    <w:p w14:paraId="0E70D5A0" w14:textId="77777777" w:rsidR="00EE7EE2" w:rsidRDefault="00EE7EE2" w:rsidP="000603D2"/>
    <w:p w14:paraId="19C01246" w14:textId="44DF2EB2" w:rsidR="00EE7EE2" w:rsidRDefault="00EE7EE2" w:rsidP="000603D2">
      <w:r>
        <w:rPr>
          <w:noProof/>
        </w:rPr>
        <w:drawing>
          <wp:inline distT="0" distB="0" distL="0" distR="0" wp14:anchorId="410F293F" wp14:editId="1F04FD43">
            <wp:extent cx="5486400" cy="2343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Inf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D547" w14:textId="77777777" w:rsidR="00EE7EE2" w:rsidRDefault="00EE7EE2" w:rsidP="000603D2"/>
    <w:p w14:paraId="726C6517" w14:textId="77777777" w:rsidR="00DE49F6" w:rsidRDefault="00DE49F6" w:rsidP="000603D2"/>
    <w:p w14:paraId="2E435CA8" w14:textId="154D2965" w:rsidR="000603D2" w:rsidRDefault="000603D2" w:rsidP="000603D2">
      <w:r>
        <w:t>Click the little blue wheel to edit SITE INFO widget</w:t>
      </w:r>
      <w:r w:rsidR="00DE49F6">
        <w:t xml:space="preserve"> to personalize the info.</w:t>
      </w:r>
    </w:p>
    <w:p w14:paraId="69466322" w14:textId="02875D3D" w:rsidR="000603D2" w:rsidRDefault="00DE49F6" w:rsidP="000603D2">
      <w:r>
        <w:t>TITLE:</w:t>
      </w:r>
      <w:r>
        <w:tab/>
        <w:t>John Harvard</w:t>
      </w:r>
      <w:r w:rsidR="004D3C64">
        <w:t xml:space="preserve"> (for example)</w:t>
      </w:r>
    </w:p>
    <w:p w14:paraId="4C5601D7" w14:textId="7FB4A1A8" w:rsidR="000603D2" w:rsidRDefault="000603D2" w:rsidP="000603D2">
      <w:r>
        <w:t>DESCRIPTION:  Ph.D. Candidate in Economics (for example)</w:t>
      </w:r>
    </w:p>
    <w:p w14:paraId="1A9183ED" w14:textId="2E5D46AD" w:rsidR="000603D2" w:rsidRDefault="000603D2" w:rsidP="000603D2">
      <w:r>
        <w:t>Leave Address line blank</w:t>
      </w:r>
      <w:r w:rsidR="00BF05C6">
        <w:t>.</w:t>
      </w:r>
    </w:p>
    <w:p w14:paraId="5B7EE760" w14:textId="1B0E3997" w:rsidR="000603D2" w:rsidRDefault="000603D2" w:rsidP="000603D2">
      <w:proofErr w:type="gramStart"/>
      <w:r>
        <w:t xml:space="preserve">Click </w:t>
      </w:r>
      <w:r w:rsidRPr="0003176C">
        <w:rPr>
          <w:b/>
        </w:rPr>
        <w:t>SAVE</w:t>
      </w:r>
      <w:r w:rsidR="000878FD">
        <w:t>.</w:t>
      </w:r>
      <w:proofErr w:type="gramEnd"/>
    </w:p>
    <w:p w14:paraId="1DDC9924" w14:textId="77777777" w:rsidR="004318BC" w:rsidRDefault="0003176C" w:rsidP="004318BC">
      <w:r>
        <w:t>After saving</w:t>
      </w:r>
      <w:r w:rsidR="009932B3">
        <w:t xml:space="preserve"> here</w:t>
      </w:r>
      <w:r>
        <w:t xml:space="preserve">, </w:t>
      </w:r>
      <w:r w:rsidR="00C7604C">
        <w:t xml:space="preserve">the editing window might not close automatically. If it doesn’t, </w:t>
      </w:r>
      <w:r>
        <w:t>c</w:t>
      </w:r>
      <w:r w:rsidR="000603D2">
        <w:t xml:space="preserve">lose </w:t>
      </w:r>
      <w:r w:rsidR="00C7604C">
        <w:t xml:space="preserve">the </w:t>
      </w:r>
      <w:r w:rsidR="000603D2">
        <w:t>window if necessary</w:t>
      </w:r>
      <w:r w:rsidR="00BF05C6">
        <w:t xml:space="preserve"> </w:t>
      </w:r>
      <w:r w:rsidR="008C1223">
        <w:t xml:space="preserve">by clicking the big X in the upper-right hand corner </w:t>
      </w:r>
      <w:r w:rsidR="00BF05C6">
        <w:t>(</w:t>
      </w:r>
      <w:r w:rsidR="00BA6F09">
        <w:t xml:space="preserve">this </w:t>
      </w:r>
      <w:r w:rsidR="00BF05C6">
        <w:t>seems to depend on which browser you are using)</w:t>
      </w:r>
      <w:r w:rsidR="008C1223">
        <w:t>.</w:t>
      </w:r>
    </w:p>
    <w:p w14:paraId="28AAC681" w14:textId="32EBCE39" w:rsidR="005C6233" w:rsidRDefault="00974A92" w:rsidP="004318BC">
      <w:pPr>
        <w:pStyle w:val="Heading2"/>
      </w:pPr>
      <w:r>
        <w:lastRenderedPageBreak/>
        <w:t xml:space="preserve">Remove or Relocate </w:t>
      </w:r>
      <w:r w:rsidR="005C6233">
        <w:t>Widgets</w:t>
      </w:r>
    </w:p>
    <w:p w14:paraId="3A8DFC2F" w14:textId="77777777" w:rsidR="005C6233" w:rsidRDefault="005C6233" w:rsidP="005C6233"/>
    <w:p w14:paraId="74106F30" w14:textId="26234C9B" w:rsidR="005C6233" w:rsidRDefault="005C6233" w:rsidP="005C6233">
      <w:r>
        <w:t>To get rid of widgets that don’t fit the standard layo</w:t>
      </w:r>
      <w:r w:rsidR="004318BC">
        <w:t>ut, you would click the little X</w:t>
      </w:r>
      <w:r>
        <w:t xml:space="preserve"> in the upper-right corner of each non-econ widget. </w:t>
      </w:r>
      <w:r w:rsidR="00B407CF">
        <w:t xml:space="preserve">This moves them up the gray Widget Selection Panel across the top of the layout section. </w:t>
      </w:r>
      <w:r>
        <w:t>If you accidentall</w:t>
      </w:r>
      <w:r w:rsidR="00B407CF">
        <w:t xml:space="preserve">y remove the wrong one, you can </w:t>
      </w:r>
      <w:r>
        <w:t>drag it back dow</w:t>
      </w:r>
      <w:r w:rsidR="000878FD">
        <w:t>n in</w:t>
      </w:r>
      <w:r w:rsidR="004318BC">
        <w:t>to your</w:t>
      </w:r>
      <w:r w:rsidR="00B407CF">
        <w:t xml:space="preserve"> layout</w:t>
      </w:r>
      <w:r>
        <w:t>.</w:t>
      </w:r>
    </w:p>
    <w:p w14:paraId="358675A8" w14:textId="77777777" w:rsidR="005C6233" w:rsidRDefault="005C6233" w:rsidP="005C6233"/>
    <w:p w14:paraId="025C7332" w14:textId="77777777" w:rsidR="005C6233" w:rsidRDefault="005C6233" w:rsidP="005C6233">
      <w:r>
        <w:t>Remove SITE LOGO widget</w:t>
      </w:r>
    </w:p>
    <w:p w14:paraId="2FBBEB61" w14:textId="77777777" w:rsidR="005C6233" w:rsidRDefault="005C6233" w:rsidP="005C6233">
      <w:r>
        <w:t>Remove SHIELD widget</w:t>
      </w:r>
    </w:p>
    <w:p w14:paraId="6BC52361" w14:textId="334701B6" w:rsidR="00974A92" w:rsidRDefault="00974A92" w:rsidP="005C6233">
      <w:r>
        <w:t>Drag the PRIMARY MENU widget down to the horizontal layout column on the left side.</w:t>
      </w:r>
    </w:p>
    <w:p w14:paraId="0EA8BA00" w14:textId="77777777" w:rsidR="005C6233" w:rsidRDefault="005C6233" w:rsidP="005C6233">
      <w:r>
        <w:t>Click Save at the bottom.</w:t>
      </w:r>
    </w:p>
    <w:p w14:paraId="08C1946F" w14:textId="77777777" w:rsidR="005C6233" w:rsidRDefault="005C6233" w:rsidP="000603D2">
      <w:pPr>
        <w:rPr>
          <w:noProof/>
        </w:rPr>
      </w:pPr>
    </w:p>
    <w:p w14:paraId="54EA11C7" w14:textId="4A57BB5D" w:rsidR="00756DDF" w:rsidRDefault="007F0AFF" w:rsidP="000603D2">
      <w:r>
        <w:rPr>
          <w:noProof/>
        </w:rPr>
        <w:drawing>
          <wp:inline distT="0" distB="0" distL="0" distR="0" wp14:anchorId="22BBA871" wp14:editId="067D4A1F">
            <wp:extent cx="5486400" cy="4276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ocat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F0F2" w14:textId="77777777" w:rsidR="00974A92" w:rsidRDefault="00974A92" w:rsidP="005B58C1">
      <w:pPr>
        <w:pStyle w:val="Heading2"/>
      </w:pPr>
      <w:bookmarkStart w:id="6" w:name="Image7"/>
    </w:p>
    <w:p w14:paraId="454EE59A" w14:textId="77777777" w:rsidR="00657EC6" w:rsidRDefault="00657EC6" w:rsidP="005B58C1">
      <w:pPr>
        <w:pStyle w:val="Heading2"/>
      </w:pPr>
    </w:p>
    <w:p w14:paraId="3733F81D" w14:textId="77777777" w:rsidR="008D3296" w:rsidRDefault="008D3296" w:rsidP="005B58C1">
      <w:pPr>
        <w:pStyle w:val="Heading2"/>
      </w:pPr>
    </w:p>
    <w:p w14:paraId="0F912AEE" w14:textId="77777777" w:rsidR="007F0AFF" w:rsidRDefault="007F0AFF" w:rsidP="007F0AFF"/>
    <w:p w14:paraId="4F28B19F" w14:textId="77777777" w:rsidR="007F0AFF" w:rsidRPr="007F0AFF" w:rsidRDefault="007F0AFF" w:rsidP="007F0AFF"/>
    <w:p w14:paraId="79F43B35" w14:textId="3D39C922" w:rsidR="005C6233" w:rsidRDefault="00974A92" w:rsidP="005B58C1">
      <w:pPr>
        <w:pStyle w:val="Heading2"/>
      </w:pPr>
      <w:r>
        <w:lastRenderedPageBreak/>
        <w:t>So Far the Layout Should Look Like This:</w:t>
      </w:r>
    </w:p>
    <w:p w14:paraId="5818747D" w14:textId="77777777" w:rsidR="00974A92" w:rsidRPr="00974A92" w:rsidRDefault="00974A92" w:rsidP="00974A92"/>
    <w:p w14:paraId="29905CB6" w14:textId="6F1ADAAE" w:rsidR="005C6233" w:rsidRDefault="005C6233" w:rsidP="005B58C1">
      <w:pPr>
        <w:pStyle w:val="Heading2"/>
      </w:pPr>
    </w:p>
    <w:p w14:paraId="224180B8" w14:textId="7AF99BBC" w:rsidR="005C6233" w:rsidRDefault="008D3296" w:rsidP="005B58C1">
      <w:pPr>
        <w:pStyle w:val="Heading2"/>
      </w:pPr>
      <w:r>
        <w:rPr>
          <w:noProof/>
        </w:rPr>
        <w:drawing>
          <wp:inline distT="0" distB="0" distL="0" distR="0" wp14:anchorId="54D88131" wp14:editId="286553F0">
            <wp:extent cx="5486400" cy="43249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sectionsstandar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DB13" w14:textId="77777777" w:rsidR="005C6233" w:rsidRDefault="005C6233" w:rsidP="005B58C1">
      <w:pPr>
        <w:pStyle w:val="Heading2"/>
      </w:pPr>
    </w:p>
    <w:p w14:paraId="372845A3" w14:textId="77777777" w:rsidR="005C6233" w:rsidRDefault="005C6233" w:rsidP="005B58C1">
      <w:pPr>
        <w:pStyle w:val="Heading2"/>
      </w:pPr>
    </w:p>
    <w:p w14:paraId="31E558C3" w14:textId="27F40CBE" w:rsidR="005B58C1" w:rsidRDefault="005B58C1"/>
    <w:bookmarkEnd w:id="6"/>
    <w:p w14:paraId="1A112C01" w14:textId="77777777" w:rsidR="005C6233" w:rsidRDefault="005C6233">
      <w:pPr>
        <w:rPr>
          <w:noProof/>
        </w:rPr>
      </w:pPr>
    </w:p>
    <w:p w14:paraId="1FD1F10A" w14:textId="77777777" w:rsidR="005C6233" w:rsidRDefault="005C6233">
      <w:pPr>
        <w:rPr>
          <w:noProof/>
        </w:rPr>
      </w:pPr>
    </w:p>
    <w:p w14:paraId="08B2B1A7" w14:textId="77777777" w:rsidR="00974A92" w:rsidRDefault="00974A92">
      <w:pPr>
        <w:rPr>
          <w:noProof/>
        </w:rPr>
      </w:pPr>
    </w:p>
    <w:p w14:paraId="4A5608B8" w14:textId="77777777" w:rsidR="00974A92" w:rsidRDefault="00974A92">
      <w:pPr>
        <w:rPr>
          <w:noProof/>
        </w:rPr>
      </w:pPr>
    </w:p>
    <w:p w14:paraId="61994565" w14:textId="77777777" w:rsidR="00974A92" w:rsidRDefault="00974A92">
      <w:pPr>
        <w:rPr>
          <w:noProof/>
        </w:rPr>
      </w:pPr>
    </w:p>
    <w:p w14:paraId="500829A1" w14:textId="77777777" w:rsidR="00974A92" w:rsidRDefault="00974A92">
      <w:pPr>
        <w:rPr>
          <w:noProof/>
        </w:rPr>
      </w:pPr>
    </w:p>
    <w:p w14:paraId="6431DB94" w14:textId="77777777" w:rsidR="00974A92" w:rsidRDefault="00974A92">
      <w:pPr>
        <w:rPr>
          <w:noProof/>
        </w:rPr>
      </w:pPr>
    </w:p>
    <w:p w14:paraId="67C1B1A7" w14:textId="77777777" w:rsidR="00974A92" w:rsidRDefault="00974A92">
      <w:pPr>
        <w:rPr>
          <w:noProof/>
        </w:rPr>
      </w:pPr>
    </w:p>
    <w:p w14:paraId="0CC93B4C" w14:textId="77777777" w:rsidR="00974A92" w:rsidRDefault="00974A92">
      <w:pPr>
        <w:rPr>
          <w:noProof/>
        </w:rPr>
      </w:pPr>
    </w:p>
    <w:p w14:paraId="6732ED56" w14:textId="77777777" w:rsidR="007F0AFF" w:rsidRDefault="007F0AFF" w:rsidP="005C6233">
      <w:pPr>
        <w:pStyle w:val="Heading2"/>
      </w:pPr>
    </w:p>
    <w:p w14:paraId="58B653FE" w14:textId="77777777" w:rsidR="005C6233" w:rsidRDefault="005C6233" w:rsidP="005C6233">
      <w:pPr>
        <w:pStyle w:val="Heading2"/>
      </w:pPr>
      <w:r>
        <w:t>Create Economics Affiliation Widget</w:t>
      </w:r>
    </w:p>
    <w:p w14:paraId="65C11A67" w14:textId="77777777" w:rsidR="005C6233" w:rsidRDefault="005C6233" w:rsidP="005C6233">
      <w:r>
        <w:t xml:space="preserve">Click “Add New Widget” </w:t>
      </w:r>
    </w:p>
    <w:p w14:paraId="3C1EC72C" w14:textId="77777777" w:rsidR="005C6233" w:rsidRDefault="005C6233" w:rsidP="005C6233">
      <w:r>
        <w:t>Select “Custom Text/HTML”</w:t>
      </w:r>
    </w:p>
    <w:p w14:paraId="5418DBD5" w14:textId="77777777" w:rsidR="005C6233" w:rsidRDefault="005C6233">
      <w:pPr>
        <w:rPr>
          <w:noProof/>
        </w:rPr>
      </w:pPr>
    </w:p>
    <w:p w14:paraId="176F1764" w14:textId="1EF48E1B" w:rsidR="00D371C7" w:rsidRDefault="00D371C7">
      <w:pPr>
        <w:rPr>
          <w:noProof/>
        </w:rPr>
      </w:pPr>
    </w:p>
    <w:p w14:paraId="26FC5DD4" w14:textId="77777777" w:rsidR="00974A92" w:rsidRDefault="00974A92">
      <w:pPr>
        <w:rPr>
          <w:noProof/>
        </w:rPr>
      </w:pPr>
    </w:p>
    <w:p w14:paraId="3AA85473" w14:textId="6AE2A524" w:rsidR="00974A92" w:rsidRDefault="00974A92">
      <w:r>
        <w:rPr>
          <w:noProof/>
        </w:rPr>
        <w:drawing>
          <wp:inline distT="0" distB="0" distL="0" distR="0" wp14:anchorId="13E6365D" wp14:editId="49F01DDA">
            <wp:extent cx="5486400" cy="5032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1B25" w14:textId="77777777" w:rsidR="00D371C7" w:rsidRDefault="00D371C7"/>
    <w:p w14:paraId="3220574B" w14:textId="77777777" w:rsidR="00F55A4A" w:rsidRDefault="00F55A4A" w:rsidP="00F55A4A">
      <w:bookmarkStart w:id="7" w:name="Image8"/>
    </w:p>
    <w:p w14:paraId="20544237" w14:textId="77777777" w:rsidR="002A090F" w:rsidRDefault="002A090F" w:rsidP="00F55A4A">
      <w:pPr>
        <w:pStyle w:val="Heading2"/>
      </w:pPr>
    </w:p>
    <w:p w14:paraId="5B7CF5CC" w14:textId="77777777" w:rsidR="002A090F" w:rsidRDefault="002A090F" w:rsidP="00F55A4A">
      <w:pPr>
        <w:pStyle w:val="Heading2"/>
      </w:pPr>
    </w:p>
    <w:p w14:paraId="63EE6754" w14:textId="77777777" w:rsidR="002A090F" w:rsidRDefault="002A090F" w:rsidP="00F55A4A">
      <w:pPr>
        <w:pStyle w:val="Heading2"/>
      </w:pPr>
    </w:p>
    <w:p w14:paraId="4BFEE1A6" w14:textId="77777777" w:rsidR="002A090F" w:rsidRDefault="002A090F" w:rsidP="00F55A4A">
      <w:pPr>
        <w:pStyle w:val="Heading2"/>
      </w:pPr>
    </w:p>
    <w:p w14:paraId="47E0B523" w14:textId="77777777" w:rsidR="002A090F" w:rsidRDefault="002A090F" w:rsidP="00F55A4A">
      <w:pPr>
        <w:pStyle w:val="Heading2"/>
      </w:pPr>
    </w:p>
    <w:p w14:paraId="2B49E29F" w14:textId="05242E0F" w:rsidR="00F55A4A" w:rsidRDefault="00F55A4A" w:rsidP="00F55A4A">
      <w:pPr>
        <w:pStyle w:val="Heading2"/>
      </w:pPr>
      <w:r>
        <w:t xml:space="preserve">When You Create the </w:t>
      </w:r>
      <w:r w:rsidR="006C37D8">
        <w:t xml:space="preserve">Affiliation </w:t>
      </w:r>
      <w:r>
        <w:t>Widget</w:t>
      </w:r>
      <w:r w:rsidR="00D14C2A">
        <w:t>:</w:t>
      </w:r>
    </w:p>
    <w:p w14:paraId="112BEB37" w14:textId="77777777" w:rsidR="00F55A4A" w:rsidRDefault="00F55A4A" w:rsidP="00F55A4A">
      <w:bookmarkStart w:id="8" w:name="_GoBack"/>
      <w:bookmarkEnd w:id="8"/>
    </w:p>
    <w:p w14:paraId="072A39D3" w14:textId="77777777" w:rsidR="00F55A4A" w:rsidRDefault="00F55A4A" w:rsidP="00F55A4A">
      <w:r>
        <w:t>WIDGET DESCRIPTION: Affiliation Module</w:t>
      </w:r>
    </w:p>
    <w:p w14:paraId="79F8FDE9" w14:textId="77777777" w:rsidR="00F55A4A" w:rsidRDefault="00F55A4A" w:rsidP="00F55A4A">
      <w:r>
        <w:t>WIDGET TITLE:  Leave Blank</w:t>
      </w:r>
    </w:p>
    <w:p w14:paraId="6031BE91" w14:textId="77777777" w:rsidR="00F55A4A" w:rsidRDefault="00F55A4A" w:rsidP="00F55A4A">
      <w:r>
        <w:t>Click inside CONTENT block</w:t>
      </w:r>
    </w:p>
    <w:p w14:paraId="397C214E" w14:textId="1132A222" w:rsidR="00F55A4A" w:rsidRDefault="00070FE5" w:rsidP="00F55A4A">
      <w:pPr>
        <w:rPr>
          <w:b/>
        </w:rPr>
      </w:pPr>
      <w:r>
        <w:t xml:space="preserve">Click </w:t>
      </w:r>
      <w:r w:rsidRPr="002A090F">
        <w:rPr>
          <w:b/>
        </w:rPr>
        <w:t>Add Media.</w:t>
      </w:r>
    </w:p>
    <w:p w14:paraId="3850EBBF" w14:textId="77777777" w:rsidR="002A090F" w:rsidRDefault="002A090F" w:rsidP="00F55A4A">
      <w:pPr>
        <w:rPr>
          <w:b/>
        </w:rPr>
      </w:pPr>
    </w:p>
    <w:p w14:paraId="1370E052" w14:textId="02302C25" w:rsidR="002A090F" w:rsidRDefault="00657EC6" w:rsidP="00F55A4A">
      <w:pPr>
        <w:rPr>
          <w:b/>
        </w:rPr>
      </w:pPr>
      <w:r>
        <w:rPr>
          <w:b/>
          <w:noProof/>
        </w:rPr>
        <w:drawing>
          <wp:inline distT="0" distB="0" distL="0" distR="0" wp14:anchorId="0D1A3932" wp14:editId="20EDE1E5">
            <wp:extent cx="5486400" cy="2940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2b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6CC6" w14:textId="77777777" w:rsidR="002A090F" w:rsidRDefault="002A090F" w:rsidP="00F55A4A">
      <w:pPr>
        <w:rPr>
          <w:b/>
        </w:rPr>
      </w:pPr>
    </w:p>
    <w:p w14:paraId="640BD09A" w14:textId="77777777" w:rsidR="002A090F" w:rsidRDefault="002A090F" w:rsidP="00F55A4A">
      <w:pPr>
        <w:rPr>
          <w:b/>
        </w:rPr>
      </w:pPr>
    </w:p>
    <w:p w14:paraId="344E9AB5" w14:textId="77777777" w:rsidR="002A090F" w:rsidRDefault="002A090F" w:rsidP="00F55A4A">
      <w:pPr>
        <w:rPr>
          <w:b/>
        </w:rPr>
      </w:pPr>
    </w:p>
    <w:p w14:paraId="2034E5FA" w14:textId="77777777" w:rsidR="002A090F" w:rsidRDefault="002A090F" w:rsidP="00F55A4A">
      <w:pPr>
        <w:rPr>
          <w:b/>
        </w:rPr>
      </w:pPr>
    </w:p>
    <w:p w14:paraId="28675C7F" w14:textId="77777777" w:rsidR="002A090F" w:rsidRDefault="002A090F" w:rsidP="00F55A4A"/>
    <w:p w14:paraId="1C277E2D" w14:textId="28755545" w:rsidR="00F55A4A" w:rsidRDefault="00F55A4A" w:rsidP="00F55A4A">
      <w:r>
        <w:t xml:space="preserve">Browse for and SELECT EconLogo.png </w:t>
      </w:r>
      <w:r w:rsidR="00AF1E19">
        <w:t xml:space="preserve">wherever you put it on your computer </w:t>
      </w:r>
      <w:r>
        <w:t>(I’ve emailed this to you; let me know if you don’t have it.)</w:t>
      </w:r>
    </w:p>
    <w:bookmarkEnd w:id="7"/>
    <w:p w14:paraId="10920403" w14:textId="77777777" w:rsidR="00BA6F09" w:rsidRDefault="00BA6F09">
      <w:pPr>
        <w:rPr>
          <w:noProof/>
        </w:rPr>
      </w:pPr>
    </w:p>
    <w:p w14:paraId="4CB09A1E" w14:textId="77777777" w:rsidR="00BA6F09" w:rsidRDefault="00BA6F09">
      <w:pPr>
        <w:rPr>
          <w:noProof/>
        </w:rPr>
      </w:pPr>
    </w:p>
    <w:p w14:paraId="2E153F20" w14:textId="77777777" w:rsidR="00BA6F09" w:rsidRDefault="00BA6F09">
      <w:pPr>
        <w:rPr>
          <w:noProof/>
        </w:rPr>
      </w:pPr>
    </w:p>
    <w:p w14:paraId="221230A6" w14:textId="77777777" w:rsidR="005C6233" w:rsidRDefault="005C6233"/>
    <w:p w14:paraId="2EE12487" w14:textId="77777777" w:rsidR="005C6233" w:rsidRDefault="005C6233"/>
    <w:p w14:paraId="0E4308D1" w14:textId="77777777" w:rsidR="005C6233" w:rsidRDefault="005C6233"/>
    <w:p w14:paraId="3CB5EF20" w14:textId="5972919D" w:rsidR="005C6233" w:rsidRDefault="00BC749A">
      <w:r>
        <w:lastRenderedPageBreak/>
        <w:t xml:space="preserve">Once you’ve located and selected Econlogo.png, you can </w:t>
      </w:r>
      <w:r w:rsidR="004A40A5">
        <w:t>“submit” the image into the widget.</w:t>
      </w:r>
    </w:p>
    <w:p w14:paraId="4ECDC3AF" w14:textId="4F234715" w:rsidR="005C6233" w:rsidRDefault="00BC749A">
      <w:r>
        <w:rPr>
          <w:noProof/>
        </w:rPr>
        <w:drawing>
          <wp:inline distT="0" distB="0" distL="0" distR="0" wp14:anchorId="176AD556" wp14:editId="6D92173C">
            <wp:extent cx="5486400" cy="295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FAE6" w14:textId="77777777" w:rsidR="005C6233" w:rsidRDefault="005C6233"/>
    <w:p w14:paraId="0D1E19BB" w14:textId="77777777" w:rsidR="005C6233" w:rsidRDefault="005C6233"/>
    <w:p w14:paraId="56CDDC0C" w14:textId="77777777" w:rsidR="005C6233" w:rsidRDefault="005C6233"/>
    <w:p w14:paraId="2892A546" w14:textId="468D9688" w:rsidR="0071209D" w:rsidRDefault="004A40A5">
      <w:r>
        <w:t>Don’</w:t>
      </w:r>
      <w:r w:rsidR="00657EC6">
        <w:t xml:space="preserve">t forget to </w:t>
      </w:r>
      <w:r w:rsidRPr="004A40A5">
        <w:rPr>
          <w:b/>
        </w:rPr>
        <w:t>SAVE.</w:t>
      </w:r>
    </w:p>
    <w:p w14:paraId="1CDB4965" w14:textId="77777777" w:rsidR="0071209D" w:rsidRDefault="0071209D"/>
    <w:p w14:paraId="239B6ECD" w14:textId="77777777" w:rsidR="0071209D" w:rsidRDefault="0071209D"/>
    <w:p w14:paraId="1CF67069" w14:textId="42199EFD" w:rsidR="0071209D" w:rsidRDefault="00BC749A">
      <w:r>
        <w:rPr>
          <w:noProof/>
        </w:rPr>
        <w:drawing>
          <wp:inline distT="0" distB="0" distL="0" distR="0" wp14:anchorId="6BF51F2F" wp14:editId="429CC21E">
            <wp:extent cx="5486400" cy="29800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3FFE" w14:textId="77777777" w:rsidR="0071209D" w:rsidRDefault="0071209D"/>
    <w:p w14:paraId="6FFAB090" w14:textId="77777777" w:rsidR="0071209D" w:rsidRDefault="0071209D"/>
    <w:p w14:paraId="7F54747A" w14:textId="77777777" w:rsidR="0071209D" w:rsidRDefault="0071209D"/>
    <w:p w14:paraId="66056960" w14:textId="77777777" w:rsidR="0071209D" w:rsidRDefault="0071209D"/>
    <w:p w14:paraId="78A867DB" w14:textId="77777777" w:rsidR="0071209D" w:rsidRDefault="0071209D"/>
    <w:p w14:paraId="35C4E284" w14:textId="77777777" w:rsidR="005C6233" w:rsidRDefault="005C6233" w:rsidP="005C6233">
      <w:pPr>
        <w:pStyle w:val="Heading2"/>
      </w:pPr>
      <w:r>
        <w:lastRenderedPageBreak/>
        <w:t>Place newly created Affiliation Module widget on FRONT PAGE</w:t>
      </w:r>
    </w:p>
    <w:p w14:paraId="5D32BE57" w14:textId="240FE289" w:rsidR="005C6233" w:rsidRDefault="005C6233" w:rsidP="005C6233">
      <w:r>
        <w:t xml:space="preserve">Go to BUILD </w:t>
      </w:r>
      <w:r>
        <w:sym w:font="Wingdings" w:char="F0E0"/>
      </w:r>
      <w:r>
        <w:t xml:space="preserve"> LAYOUT </w:t>
      </w:r>
      <w:r w:rsidR="004A40A5">
        <w:t xml:space="preserve">and make sure </w:t>
      </w:r>
      <w:r>
        <w:t>FRONT PAGE</w:t>
      </w:r>
      <w:r w:rsidR="004A40A5">
        <w:t xml:space="preserve"> is selected in Site Section. You should find th</w:t>
      </w:r>
      <w:r w:rsidR="00657EC6">
        <w:t>e Affiliation Widget on the W</w:t>
      </w:r>
      <w:r w:rsidR="004A40A5">
        <w:t>idge</w:t>
      </w:r>
      <w:r w:rsidR="00657EC6">
        <w:t>t Selection Panel</w:t>
      </w:r>
      <w:r w:rsidR="004A40A5">
        <w:t xml:space="preserve">. </w:t>
      </w:r>
    </w:p>
    <w:p w14:paraId="7EBCE804" w14:textId="49395096" w:rsidR="005C6233" w:rsidRDefault="005C6233" w:rsidP="005C6233">
      <w:r>
        <w:t>D</w:t>
      </w:r>
      <w:r w:rsidR="00410DBC">
        <w:t xml:space="preserve">rag AFFILIATION MODULE to the </w:t>
      </w:r>
      <w:r>
        <w:t>Middle Column of</w:t>
      </w:r>
      <w:r w:rsidR="00410DBC">
        <w:t xml:space="preserve"> the</w:t>
      </w:r>
      <w:r>
        <w:t xml:space="preserve"> layout.</w:t>
      </w:r>
    </w:p>
    <w:p w14:paraId="301DEE8B" w14:textId="77777777" w:rsidR="005C6233" w:rsidRDefault="005C6233" w:rsidP="005C6233"/>
    <w:p w14:paraId="0755258A" w14:textId="77777777" w:rsidR="005C6233" w:rsidRDefault="005C6233" w:rsidP="005C6233"/>
    <w:p w14:paraId="4A5CB3F5" w14:textId="218ABFEA" w:rsidR="006C37D8" w:rsidRDefault="000D1349" w:rsidP="004D3C64">
      <w:bookmarkStart w:id="9" w:name="Image11"/>
      <w:r>
        <w:rPr>
          <w:noProof/>
        </w:rPr>
        <w:drawing>
          <wp:inline distT="0" distB="0" distL="0" distR="0" wp14:anchorId="62F1466D" wp14:editId="586FEE13">
            <wp:extent cx="5486400" cy="4426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AffiliationModule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8C6A" w14:textId="77777777" w:rsidR="006C37D8" w:rsidRDefault="006C37D8" w:rsidP="004D3C64"/>
    <w:p w14:paraId="35C7AEE7" w14:textId="77777777" w:rsidR="006C37D8" w:rsidRDefault="006C37D8" w:rsidP="004D3C64"/>
    <w:p w14:paraId="488D9914" w14:textId="77777777" w:rsidR="006C37D8" w:rsidRDefault="006C37D8" w:rsidP="004D3C64"/>
    <w:p w14:paraId="56C05315" w14:textId="48FCDA0B" w:rsidR="00AC666E" w:rsidRDefault="00AC666E" w:rsidP="00AC666E">
      <w:pPr>
        <w:pStyle w:val="Heading2"/>
      </w:pPr>
      <w:r>
        <w:t xml:space="preserve">Create </w:t>
      </w:r>
      <w:r w:rsidR="001431AA">
        <w:t>Contact-</w:t>
      </w:r>
      <w:r>
        <w:t>Info Widget</w:t>
      </w:r>
    </w:p>
    <w:p w14:paraId="7E3678D6" w14:textId="77777777" w:rsidR="00BA6F09" w:rsidRPr="00BA6F09" w:rsidRDefault="00BA6F09" w:rsidP="00BA6F09"/>
    <w:p w14:paraId="51903673" w14:textId="77777777" w:rsidR="00F55A4A" w:rsidRDefault="00AC666E" w:rsidP="00AC666E">
      <w:r>
        <w:t>For creating the Contact Info Widget, you use a similar procedure as for creating the Affiliation Module, though you would</w:t>
      </w:r>
      <w:r w:rsidR="00F55A4A">
        <w:t>:</w:t>
      </w:r>
    </w:p>
    <w:p w14:paraId="65AB5810" w14:textId="77777777" w:rsidR="002E5FFB" w:rsidRDefault="002E5FFB" w:rsidP="00AC666E"/>
    <w:p w14:paraId="0D1B9363" w14:textId="343436A4" w:rsidR="00F55A4A" w:rsidRDefault="00AC666E" w:rsidP="00AC666E">
      <w:r>
        <w:t xml:space="preserve">1) </w:t>
      </w:r>
      <w:proofErr w:type="gramStart"/>
      <w:r>
        <w:t>give</w:t>
      </w:r>
      <w:proofErr w:type="gramEnd"/>
      <w:r>
        <w:t xml:space="preserve"> </w:t>
      </w:r>
      <w:r w:rsidR="00F55A4A">
        <w:t xml:space="preserve">the widget </w:t>
      </w:r>
      <w:r w:rsidR="002E5FFB">
        <w:t>a different name</w:t>
      </w:r>
      <w:r w:rsidR="002E5FFB">
        <w:t xml:space="preserve"> (</w:t>
      </w:r>
      <w:proofErr w:type="spellStart"/>
      <w:r w:rsidR="002E5FFB">
        <w:t>contactinfo</w:t>
      </w:r>
      <w:proofErr w:type="spellEnd"/>
      <w:r w:rsidR="002E5FFB">
        <w:t xml:space="preserve">, for example), </w:t>
      </w:r>
    </w:p>
    <w:p w14:paraId="5221020D" w14:textId="5251DE66" w:rsidR="002E5FFB" w:rsidRDefault="002E5FFB" w:rsidP="00AC666E">
      <w:r>
        <w:t xml:space="preserve">2) </w:t>
      </w:r>
      <w:proofErr w:type="gramStart"/>
      <w:r w:rsidR="00AC666E">
        <w:t>type</w:t>
      </w:r>
      <w:proofErr w:type="gramEnd"/>
      <w:r w:rsidR="00AC666E">
        <w:t xml:space="preserve"> </w:t>
      </w:r>
      <w:r>
        <w:t xml:space="preserve">in or copy-and-paste in </w:t>
      </w:r>
      <w:r w:rsidR="00AC666E">
        <w:t xml:space="preserve">the </w:t>
      </w:r>
      <w:r w:rsidR="00F55A4A">
        <w:t xml:space="preserve">contact </w:t>
      </w:r>
      <w:r>
        <w:t>info in</w:t>
      </w:r>
      <w:r w:rsidR="008D3296">
        <w:t>to</w:t>
      </w:r>
      <w:r>
        <w:t xml:space="preserve"> the editor, </w:t>
      </w:r>
    </w:p>
    <w:p w14:paraId="5C8B1D44" w14:textId="7AA7CE8D" w:rsidR="00F55A4A" w:rsidRDefault="002E5FFB" w:rsidP="00AC666E">
      <w:r>
        <w:t xml:space="preserve">3) </w:t>
      </w:r>
      <w:proofErr w:type="gramStart"/>
      <w:r w:rsidR="00AC666E">
        <w:t>not</w:t>
      </w:r>
      <w:proofErr w:type="gramEnd"/>
      <w:r w:rsidR="00AC666E">
        <w:t xml:space="preserve"> need to </w:t>
      </w:r>
      <w:r w:rsidR="00BA61E2">
        <w:t xml:space="preserve">upload or </w:t>
      </w:r>
      <w:r w:rsidR="00AC666E">
        <w:t xml:space="preserve">include any images. </w:t>
      </w:r>
    </w:p>
    <w:p w14:paraId="60FAB202" w14:textId="77777777" w:rsidR="00F55A4A" w:rsidRDefault="00F55A4A" w:rsidP="00AC666E"/>
    <w:p w14:paraId="19B37E22" w14:textId="357BB3BE" w:rsidR="00AC666E" w:rsidRDefault="00AC666E" w:rsidP="00AC666E">
      <w:r>
        <w:t xml:space="preserve">Remember </w:t>
      </w:r>
      <w:r w:rsidR="002E5FFB">
        <w:t xml:space="preserve">to click </w:t>
      </w:r>
      <w:r w:rsidR="002E5FFB" w:rsidRPr="002E5FFB">
        <w:rPr>
          <w:b/>
        </w:rPr>
        <w:t>SAVE</w:t>
      </w:r>
      <w:r w:rsidR="002E5FFB">
        <w:t xml:space="preserve"> </w:t>
      </w:r>
      <w:r w:rsidR="00BA61E2">
        <w:t>when you are done.</w:t>
      </w:r>
    </w:p>
    <w:p w14:paraId="7DF13452" w14:textId="77777777" w:rsidR="00AC666E" w:rsidRDefault="00AC666E" w:rsidP="00AC666E"/>
    <w:p w14:paraId="775FD649" w14:textId="77777777" w:rsidR="001431AA" w:rsidRDefault="001431AA" w:rsidP="00AC666E"/>
    <w:p w14:paraId="32AC952C" w14:textId="31AA0427" w:rsidR="001431AA" w:rsidRDefault="001431AA" w:rsidP="001431AA">
      <w:pPr>
        <w:pStyle w:val="Heading2"/>
      </w:pPr>
      <w:r>
        <w:t>Create Advisors Widget</w:t>
      </w:r>
    </w:p>
    <w:p w14:paraId="6F5221EA" w14:textId="77777777" w:rsidR="001431AA" w:rsidRDefault="001431AA" w:rsidP="001431AA"/>
    <w:p w14:paraId="21E38D22" w14:textId="51443C1B" w:rsidR="001431AA" w:rsidRDefault="001431AA" w:rsidP="00AC666E">
      <w:r>
        <w:t>This is the same procedure</w:t>
      </w:r>
      <w:r w:rsidR="002E5FFB">
        <w:t xml:space="preserve"> as the Contact-Info widget</w:t>
      </w:r>
      <w:r w:rsidR="005D218A">
        <w:t>, only requires different info.</w:t>
      </w:r>
    </w:p>
    <w:p w14:paraId="4C373B77" w14:textId="0AE33788" w:rsidR="00AC666E" w:rsidRPr="00AC666E" w:rsidRDefault="00AC666E" w:rsidP="00AC666E">
      <w:pPr>
        <w:pStyle w:val="Heading3"/>
      </w:pPr>
      <w:r w:rsidRPr="00AC666E">
        <w:t>Create Photo Widget</w:t>
      </w:r>
    </w:p>
    <w:p w14:paraId="15FAA922" w14:textId="77777777" w:rsidR="00AC666E" w:rsidRDefault="00AC666E" w:rsidP="00AC666E"/>
    <w:p w14:paraId="0C8BE10E" w14:textId="77777777" w:rsidR="00F55A4A" w:rsidRDefault="00AC666E" w:rsidP="00AC666E">
      <w:r>
        <w:t>For creating the Photo Widget, you use a similar procedure as for creating the Affiliation Module, though you would</w:t>
      </w:r>
      <w:r w:rsidR="00F55A4A">
        <w:t>:</w:t>
      </w:r>
    </w:p>
    <w:p w14:paraId="575278D1" w14:textId="2EDE832A" w:rsidR="00F55A4A" w:rsidRDefault="00AC666E" w:rsidP="00AC666E">
      <w:r>
        <w:t xml:space="preserve">1) </w:t>
      </w:r>
      <w:proofErr w:type="gramStart"/>
      <w:r>
        <w:t>select</w:t>
      </w:r>
      <w:proofErr w:type="gramEnd"/>
      <w:r>
        <w:t xml:space="preserve"> the Embed Media Option </w:t>
      </w:r>
      <w:r w:rsidR="00F55A4A">
        <w:t>under Add New Widget</w:t>
      </w:r>
      <w:r w:rsidR="000D1349">
        <w:t xml:space="preserve"> (on the right side, above the Widget Selection Panel).</w:t>
      </w:r>
    </w:p>
    <w:p w14:paraId="0303E02F" w14:textId="77777777" w:rsidR="000D1349" w:rsidRDefault="000D1349" w:rsidP="00AC666E"/>
    <w:p w14:paraId="46BC0AFE" w14:textId="60526D80" w:rsidR="000D1349" w:rsidRDefault="005D218A" w:rsidP="00AC666E">
      <w:r>
        <w:rPr>
          <w:noProof/>
        </w:rPr>
        <w:drawing>
          <wp:inline distT="0" distB="0" distL="0" distR="0" wp14:anchorId="553FC29B" wp14:editId="13F01CA4">
            <wp:extent cx="5486400" cy="42329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dMedi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9AA7" w14:textId="77777777" w:rsidR="000D1349" w:rsidRDefault="000D1349" w:rsidP="00AC666E"/>
    <w:p w14:paraId="607FC41E" w14:textId="77777777" w:rsidR="000D1349" w:rsidRDefault="000D1349" w:rsidP="00AC666E"/>
    <w:p w14:paraId="2BC1F2F3" w14:textId="77777777" w:rsidR="000D1349" w:rsidRDefault="000D1349" w:rsidP="00AC666E"/>
    <w:p w14:paraId="29DF2E85" w14:textId="77777777" w:rsidR="000D1349" w:rsidRDefault="000D1349" w:rsidP="00AC666E"/>
    <w:p w14:paraId="72086C65" w14:textId="77777777" w:rsidR="000D1349" w:rsidRDefault="000D1349" w:rsidP="00AC666E"/>
    <w:p w14:paraId="483354DA" w14:textId="77777777" w:rsidR="000D1349" w:rsidRDefault="000D1349" w:rsidP="00AC666E"/>
    <w:p w14:paraId="744B1A44" w14:textId="77777777" w:rsidR="000D1349" w:rsidRDefault="000D1349" w:rsidP="00AC666E"/>
    <w:p w14:paraId="0F0B1731" w14:textId="295AA339" w:rsidR="00F55A4A" w:rsidRDefault="00AC666E" w:rsidP="00AC666E">
      <w:r>
        <w:t xml:space="preserve">2) give </w:t>
      </w:r>
      <w:r w:rsidR="00F55A4A">
        <w:t>the widget a different name (</w:t>
      </w:r>
      <w:proofErr w:type="spellStart"/>
      <w:r w:rsidR="00F55A4A">
        <w:t>MyPhoto</w:t>
      </w:r>
      <w:proofErr w:type="spellEnd"/>
      <w:r w:rsidR="00F55A4A">
        <w:t>, for example)</w:t>
      </w:r>
      <w:r w:rsidR="000D1349">
        <w:t>.</w:t>
      </w:r>
    </w:p>
    <w:p w14:paraId="590D44C3" w14:textId="77777777" w:rsidR="000D1349" w:rsidRDefault="00AC666E" w:rsidP="00AC666E">
      <w:r>
        <w:t xml:space="preserve">3) </w:t>
      </w:r>
      <w:proofErr w:type="gramStart"/>
      <w:r>
        <w:t>upload</w:t>
      </w:r>
      <w:proofErr w:type="gramEnd"/>
      <w:r>
        <w:t xml:space="preserve"> your photo to the widget. </w:t>
      </w:r>
    </w:p>
    <w:p w14:paraId="23286B04" w14:textId="77777777" w:rsidR="00B10A6C" w:rsidRDefault="00AC666E" w:rsidP="00B10A6C">
      <w:r>
        <w:t xml:space="preserve">Remember </w:t>
      </w:r>
      <w:r w:rsidR="002E5FFB">
        <w:t xml:space="preserve">to click </w:t>
      </w:r>
      <w:r w:rsidR="002E5FFB" w:rsidRPr="002E5FFB">
        <w:rPr>
          <w:b/>
        </w:rPr>
        <w:t>SAVE</w:t>
      </w:r>
      <w:r w:rsidR="002E5FFB">
        <w:t xml:space="preserve"> </w:t>
      </w:r>
      <w:r w:rsidR="00BA61E2">
        <w:t>when you are done.</w:t>
      </w:r>
      <w:bookmarkEnd w:id="9"/>
    </w:p>
    <w:p w14:paraId="1F007711" w14:textId="609E46D4" w:rsidR="002D4FB0" w:rsidRPr="00AC666E" w:rsidRDefault="002E5FFB" w:rsidP="00B10A6C">
      <w:pPr>
        <w:pStyle w:val="Heading2"/>
      </w:pPr>
      <w:r>
        <w:lastRenderedPageBreak/>
        <w:t>Economics S</w:t>
      </w:r>
      <w:r w:rsidR="002D4FB0">
        <w:t>tandard Layout</w:t>
      </w:r>
    </w:p>
    <w:p w14:paraId="6FE49360" w14:textId="77777777" w:rsidR="002D4FB0" w:rsidRDefault="002D4FB0" w:rsidP="002D4FB0"/>
    <w:p w14:paraId="2EF6BFAA" w14:textId="7D877453" w:rsidR="002D4FB0" w:rsidRDefault="002D4FB0" w:rsidP="002D4FB0">
      <w:r>
        <w:t>Place the Affiliation Module above Contact Information. Below is an image of the Eco</w:t>
      </w:r>
      <w:r w:rsidR="00B10A6C">
        <w:t>nomics standard layout</w:t>
      </w:r>
      <w:r w:rsidR="005D218A">
        <w:t xml:space="preserve"> for the Front Page</w:t>
      </w:r>
      <w:r w:rsidR="00B10A6C">
        <w:t xml:space="preserve">. You can </w:t>
      </w:r>
      <w:r>
        <w:t xml:space="preserve">move the widgets around by dragging and dropping. </w:t>
      </w:r>
    </w:p>
    <w:p w14:paraId="4B23A4EA" w14:textId="77777777" w:rsidR="002D4FB0" w:rsidRDefault="002D4FB0" w:rsidP="002D4FB0">
      <w:pPr>
        <w:rPr>
          <w:noProof/>
        </w:rPr>
      </w:pPr>
    </w:p>
    <w:p w14:paraId="670F8F81" w14:textId="38988369" w:rsidR="00D371C7" w:rsidRDefault="0016537A">
      <w:pPr>
        <w:rPr>
          <w:noProof/>
        </w:rPr>
      </w:pPr>
      <w:r>
        <w:rPr>
          <w:noProof/>
        </w:rPr>
        <w:t>This is how it should look:</w:t>
      </w:r>
    </w:p>
    <w:p w14:paraId="2E08EE09" w14:textId="77777777" w:rsidR="002E5FFB" w:rsidRDefault="002E5FFB"/>
    <w:p w14:paraId="6A1DA450" w14:textId="77777777" w:rsidR="00130041" w:rsidRDefault="00130041"/>
    <w:p w14:paraId="59669809" w14:textId="43062338" w:rsidR="00B20A72" w:rsidRDefault="00697530">
      <w:r>
        <w:rPr>
          <w:noProof/>
        </w:rPr>
        <w:drawing>
          <wp:inline distT="0" distB="0" distL="0" distR="0" wp14:anchorId="5D81F6E8" wp14:editId="46DBF22F">
            <wp:extent cx="5486400" cy="51181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sampl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947D" w14:textId="77777777" w:rsidR="002D4FB0" w:rsidRDefault="002D4FB0"/>
    <w:p w14:paraId="68105C52" w14:textId="77777777" w:rsidR="002D4FB0" w:rsidRDefault="002D4FB0"/>
    <w:p w14:paraId="2D3B6909" w14:textId="77777777" w:rsidR="00BA61E2" w:rsidRDefault="00BA61E2"/>
    <w:p w14:paraId="5B394F74" w14:textId="35A28129" w:rsidR="00BA61E2" w:rsidRDefault="00697530">
      <w:r>
        <w:t xml:space="preserve">Don’t forget to click </w:t>
      </w:r>
      <w:r w:rsidRPr="00697530">
        <w:rPr>
          <w:b/>
        </w:rPr>
        <w:t>SAVE</w:t>
      </w:r>
      <w:r>
        <w:rPr>
          <w:b/>
        </w:rPr>
        <w:t xml:space="preserve"> </w:t>
      </w:r>
      <w:r w:rsidRPr="00697530">
        <w:t>at the bottom</w:t>
      </w:r>
      <w:r w:rsidRPr="00697530">
        <w:rPr>
          <w:b/>
        </w:rPr>
        <w:t>.</w:t>
      </w:r>
    </w:p>
    <w:p w14:paraId="3641DD15" w14:textId="77777777" w:rsidR="00697530" w:rsidRDefault="00697530" w:rsidP="00BA6F09"/>
    <w:p w14:paraId="5A0BB222" w14:textId="52C10F75" w:rsidR="00BA6F09" w:rsidRDefault="00BA6F09" w:rsidP="00BA6F09">
      <w:r>
        <w:t>Again, it may hel</w:t>
      </w:r>
      <w:r w:rsidR="002D4FB0">
        <w:t xml:space="preserve">p to refer to an example of </w:t>
      </w:r>
      <w:r>
        <w:t>the</w:t>
      </w:r>
      <w:r w:rsidR="002D4FB0">
        <w:t xml:space="preserve"> econ-standard site</w:t>
      </w:r>
      <w:r>
        <w:t>:</w:t>
      </w:r>
    </w:p>
    <w:p w14:paraId="0DBDB5AB" w14:textId="77777777" w:rsidR="00BA6F09" w:rsidRDefault="00BA6F09" w:rsidP="00BA6F09"/>
    <w:p w14:paraId="41EF2981" w14:textId="77777777" w:rsidR="00BA6F09" w:rsidRDefault="00BA6F09" w:rsidP="00BA6F09">
      <w:pPr>
        <w:sectPr w:rsidR="00BA6F09" w:rsidSect="00BA6F09">
          <w:footerReference w:type="default" r:id="rId26"/>
          <w:type w:val="continuous"/>
          <w:pgSz w:w="12240" w:h="15840"/>
          <w:pgMar w:top="1440" w:right="1800" w:bottom="630" w:left="1800" w:header="720" w:footer="720" w:gutter="0"/>
          <w:cols w:space="720"/>
          <w:docGrid w:linePitch="360"/>
        </w:sectPr>
      </w:pPr>
      <w:r w:rsidRPr="00CA32C0">
        <w:t>http://scholar.harvard.edu/jmollers</w:t>
      </w:r>
    </w:p>
    <w:p w14:paraId="4332A69C" w14:textId="6DF3439A" w:rsidR="001431AA" w:rsidRDefault="001431AA" w:rsidP="001431AA">
      <w:r>
        <w:lastRenderedPageBreak/>
        <w:t xml:space="preserve">Now, click on the home symbol in the upper–left corner </w:t>
      </w:r>
      <w:r w:rsidR="00AF1E19">
        <w:t xml:space="preserve">of your site </w:t>
      </w:r>
      <w:r>
        <w:t>to see how things look:</w:t>
      </w:r>
    </w:p>
    <w:p w14:paraId="4FE3723A" w14:textId="2636932A" w:rsidR="00B20A72" w:rsidRDefault="00B20A72" w:rsidP="00BA6F09"/>
    <w:p w14:paraId="4154FC12" w14:textId="6BB64CDD" w:rsidR="001431AA" w:rsidRDefault="00617BDF" w:rsidP="00BA6F09">
      <w:r>
        <w:rPr>
          <w:noProof/>
        </w:rPr>
        <w:drawing>
          <wp:inline distT="0" distB="0" distL="0" distR="0" wp14:anchorId="4BAFABA7" wp14:editId="494C3B8A">
            <wp:extent cx="5486400" cy="35667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a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056B" w14:textId="77777777" w:rsidR="001431AA" w:rsidRDefault="001431AA" w:rsidP="00BA6F09"/>
    <w:p w14:paraId="4977D3A1" w14:textId="77777777" w:rsidR="001431AA" w:rsidRDefault="001431AA" w:rsidP="00BA6F09"/>
    <w:p w14:paraId="14FEA7C6" w14:textId="77777777" w:rsidR="001431AA" w:rsidRDefault="001431AA" w:rsidP="00BA6F09"/>
    <w:p w14:paraId="08771A12" w14:textId="47D996E4" w:rsidR="001431AA" w:rsidRDefault="00617BDF" w:rsidP="00BA6F09">
      <w:r>
        <w:t xml:space="preserve">You could also click on the Bio, Publications, Classes (here shown as Teaching) subpages and begin uploading your academic materials. </w:t>
      </w:r>
    </w:p>
    <w:p w14:paraId="5C2FCE6C" w14:textId="77777777" w:rsidR="001431AA" w:rsidRDefault="001431AA" w:rsidP="00BA6F09"/>
    <w:p w14:paraId="21A37090" w14:textId="089DDCA9" w:rsidR="00130041" w:rsidRDefault="001C08DE" w:rsidP="001C08DE">
      <w:pPr>
        <w:pStyle w:val="Heading2"/>
      </w:pPr>
      <w:r>
        <w:t>To Make Your Site Public</w:t>
      </w:r>
    </w:p>
    <w:p w14:paraId="09FFC508" w14:textId="77777777" w:rsidR="001C08DE" w:rsidRDefault="001C08DE" w:rsidP="001C08DE"/>
    <w:p w14:paraId="22828B17" w14:textId="7BFEAE26" w:rsidR="001C08DE" w:rsidRDefault="001C08DE" w:rsidP="001C08DE">
      <w:r>
        <w:t xml:space="preserve">Click Settings. </w:t>
      </w:r>
      <w:r w:rsidR="00697530">
        <w:t xml:space="preserve"> </w:t>
      </w:r>
      <w:r w:rsidR="00863111">
        <w:t xml:space="preserve">Under Privacy, Site Visibility, click </w:t>
      </w:r>
      <w:r w:rsidR="00697530">
        <w:t>Public on the Web.</w:t>
      </w:r>
      <w:r w:rsidR="005232E8">
        <w:t xml:space="preserve"> Please let me know when you are ready to link your site to the Economics Dept. site.</w:t>
      </w:r>
    </w:p>
    <w:p w14:paraId="0E544A34" w14:textId="2BA3B83F" w:rsidR="00697530" w:rsidRDefault="00697530" w:rsidP="00697530">
      <w:pPr>
        <w:pStyle w:val="Heading2"/>
      </w:pPr>
      <w:r>
        <w:t>Support</w:t>
      </w:r>
    </w:p>
    <w:p w14:paraId="2D3461AA" w14:textId="77777777" w:rsidR="002D4FB0" w:rsidRDefault="002D4FB0" w:rsidP="001C08DE"/>
    <w:p w14:paraId="526ABD98" w14:textId="4A2F113D" w:rsidR="00D14C2A" w:rsidRDefault="00D14C2A" w:rsidP="001C08DE">
      <w:r>
        <w:t xml:space="preserve">If you have any questions about creating your </w:t>
      </w:r>
      <w:proofErr w:type="spellStart"/>
      <w:r>
        <w:t>OpenScholar</w:t>
      </w:r>
      <w:proofErr w:type="spellEnd"/>
      <w:r>
        <w:t xml:space="preserve"> site, please write to:</w:t>
      </w:r>
    </w:p>
    <w:p w14:paraId="63F85DB0" w14:textId="77777777" w:rsidR="00D14C2A" w:rsidRDefault="00D14C2A" w:rsidP="001C08DE"/>
    <w:p w14:paraId="0AB52502" w14:textId="6D8604BB" w:rsidR="00D14C2A" w:rsidRDefault="00697530" w:rsidP="002D4FB0">
      <w:pPr>
        <w:ind w:firstLine="720"/>
      </w:pPr>
      <w:hyperlink r:id="rId28" w:history="1">
        <w:r w:rsidRPr="0081723C">
          <w:rPr>
            <w:rStyle w:val="Hyperlink"/>
          </w:rPr>
          <w:t>ithelp@harvard.edu</w:t>
        </w:r>
      </w:hyperlink>
    </w:p>
    <w:p w14:paraId="3DC96774" w14:textId="77777777" w:rsidR="005F5CE6" w:rsidRDefault="005F5CE6" w:rsidP="002D4FB0">
      <w:pPr>
        <w:ind w:firstLine="720"/>
      </w:pPr>
    </w:p>
    <w:p w14:paraId="49707A6F" w14:textId="5FBF7255" w:rsidR="00697530" w:rsidRDefault="00697530" w:rsidP="00697530">
      <w:r>
        <w:t>If you need additional help, please don’t hesitate to contact me at pbrown@harvard.edu</w:t>
      </w:r>
    </w:p>
    <w:p w14:paraId="7B15E1F1" w14:textId="77777777" w:rsidR="00697530" w:rsidRPr="00D14C2A" w:rsidRDefault="00697530" w:rsidP="002D4FB0">
      <w:pPr>
        <w:ind w:firstLine="720"/>
      </w:pPr>
    </w:p>
    <w:sectPr w:rsidR="00697530" w:rsidRPr="00D14C2A" w:rsidSect="003E04C6">
      <w:type w:val="continuous"/>
      <w:pgSz w:w="12240" w:h="15840"/>
      <w:pgMar w:top="1440" w:right="180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07F4C" w14:textId="77777777" w:rsidR="005C6233" w:rsidRDefault="005C6233" w:rsidP="005C6233">
      <w:r>
        <w:separator/>
      </w:r>
    </w:p>
  </w:endnote>
  <w:endnote w:type="continuationSeparator" w:id="0">
    <w:p w14:paraId="6CF54876" w14:textId="77777777" w:rsidR="005C6233" w:rsidRDefault="005C6233" w:rsidP="005C6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6904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76D36E" w14:textId="7CC01C8E" w:rsidR="005C6233" w:rsidRDefault="005C62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0AF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0E56630" w14:textId="77777777" w:rsidR="005C6233" w:rsidRDefault="005C62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0B9D5" w14:textId="77777777" w:rsidR="005C6233" w:rsidRDefault="005C6233" w:rsidP="005C6233">
      <w:r>
        <w:separator/>
      </w:r>
    </w:p>
  </w:footnote>
  <w:footnote w:type="continuationSeparator" w:id="0">
    <w:p w14:paraId="2EFB8C27" w14:textId="77777777" w:rsidR="005C6233" w:rsidRDefault="005C6233" w:rsidP="005C62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6C"/>
    <w:rsid w:val="000158F0"/>
    <w:rsid w:val="0003176C"/>
    <w:rsid w:val="000574B7"/>
    <w:rsid w:val="000603D2"/>
    <w:rsid w:val="00070FE5"/>
    <w:rsid w:val="00074E38"/>
    <w:rsid w:val="000878FD"/>
    <w:rsid w:val="000D1349"/>
    <w:rsid w:val="00130041"/>
    <w:rsid w:val="001431AA"/>
    <w:rsid w:val="00146FA8"/>
    <w:rsid w:val="0016537A"/>
    <w:rsid w:val="00166A3F"/>
    <w:rsid w:val="00186B95"/>
    <w:rsid w:val="001926CF"/>
    <w:rsid w:val="001B2029"/>
    <w:rsid w:val="001C08DE"/>
    <w:rsid w:val="0020189A"/>
    <w:rsid w:val="00220508"/>
    <w:rsid w:val="002A090F"/>
    <w:rsid w:val="002B00A8"/>
    <w:rsid w:val="002D4FB0"/>
    <w:rsid w:val="002E5FFB"/>
    <w:rsid w:val="0035702D"/>
    <w:rsid w:val="003654D7"/>
    <w:rsid w:val="003E04C6"/>
    <w:rsid w:val="003F4A1E"/>
    <w:rsid w:val="00410DBC"/>
    <w:rsid w:val="0041638F"/>
    <w:rsid w:val="004318BC"/>
    <w:rsid w:val="00486C26"/>
    <w:rsid w:val="004A40A5"/>
    <w:rsid w:val="004D3C64"/>
    <w:rsid w:val="005232E8"/>
    <w:rsid w:val="00527F6C"/>
    <w:rsid w:val="005B462B"/>
    <w:rsid w:val="005B58C1"/>
    <w:rsid w:val="005C6233"/>
    <w:rsid w:val="005D218A"/>
    <w:rsid w:val="005F5CE6"/>
    <w:rsid w:val="00617BDF"/>
    <w:rsid w:val="00657EC6"/>
    <w:rsid w:val="00697530"/>
    <w:rsid w:val="006C37D8"/>
    <w:rsid w:val="0071209D"/>
    <w:rsid w:val="00756DDF"/>
    <w:rsid w:val="007F0AFF"/>
    <w:rsid w:val="008329E0"/>
    <w:rsid w:val="00863111"/>
    <w:rsid w:val="008A4FF0"/>
    <w:rsid w:val="008C1223"/>
    <w:rsid w:val="008D3296"/>
    <w:rsid w:val="009669FF"/>
    <w:rsid w:val="00974A92"/>
    <w:rsid w:val="009932B3"/>
    <w:rsid w:val="009A33C7"/>
    <w:rsid w:val="00AC666E"/>
    <w:rsid w:val="00AE38A0"/>
    <w:rsid w:val="00AE5C2C"/>
    <w:rsid w:val="00AF1E19"/>
    <w:rsid w:val="00B10A6C"/>
    <w:rsid w:val="00B20A72"/>
    <w:rsid w:val="00B407CF"/>
    <w:rsid w:val="00BA61E2"/>
    <w:rsid w:val="00BA6F09"/>
    <w:rsid w:val="00BC749A"/>
    <w:rsid w:val="00BF05C6"/>
    <w:rsid w:val="00BF29D3"/>
    <w:rsid w:val="00C47ECC"/>
    <w:rsid w:val="00C7604C"/>
    <w:rsid w:val="00CA32C0"/>
    <w:rsid w:val="00D14C2A"/>
    <w:rsid w:val="00D371C7"/>
    <w:rsid w:val="00D45F60"/>
    <w:rsid w:val="00D72C09"/>
    <w:rsid w:val="00DE49F6"/>
    <w:rsid w:val="00E91FED"/>
    <w:rsid w:val="00EB6FE3"/>
    <w:rsid w:val="00EE2614"/>
    <w:rsid w:val="00EE7EE2"/>
    <w:rsid w:val="00F22EA1"/>
    <w:rsid w:val="00F55A4A"/>
    <w:rsid w:val="00F6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75F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E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5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05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F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F6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47EC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29D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5C62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233"/>
  </w:style>
  <w:style w:type="paragraph" w:styleId="Footer">
    <w:name w:val="footer"/>
    <w:basedOn w:val="Normal"/>
    <w:link w:val="Foot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2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E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50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05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F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F6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47EC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29D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05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5C62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233"/>
  </w:style>
  <w:style w:type="paragraph" w:styleId="Footer">
    <w:name w:val="footer"/>
    <w:basedOn w:val="Normal"/>
    <w:link w:val="FooterChar"/>
    <w:uiPriority w:val="99"/>
    <w:unhideWhenUsed/>
    <w:rsid w:val="005C62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help@harvard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scholar.harvard.edu/jmollers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ithelp@harvard.edu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scholar.harvard.edu/site/register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Fowkes</dc:creator>
  <cp:lastModifiedBy>Peter Brown</cp:lastModifiedBy>
  <cp:revision>23</cp:revision>
  <cp:lastPrinted>2013-04-17T18:26:00Z</cp:lastPrinted>
  <dcterms:created xsi:type="dcterms:W3CDTF">2013-09-24T20:37:00Z</dcterms:created>
  <dcterms:modified xsi:type="dcterms:W3CDTF">2013-09-25T21:33:00Z</dcterms:modified>
</cp:coreProperties>
</file>